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55" w:rsidRPr="00D34755" w:rsidRDefault="00D34755" w:rsidP="00D3475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34755">
        <w:rPr>
          <w:b/>
          <w:sz w:val="28"/>
          <w:szCs w:val="28"/>
          <w:u w:val="single"/>
        </w:rPr>
        <w:t>Section 2: What Skills?</w:t>
      </w:r>
    </w:p>
    <w:p w:rsidR="00D34755" w:rsidRPr="00D34755" w:rsidRDefault="00D34755" w:rsidP="00D34755">
      <w:pPr>
        <w:rPr>
          <w:b/>
          <w:sz w:val="28"/>
          <w:szCs w:val="28"/>
        </w:rPr>
      </w:pPr>
      <w:r w:rsidRPr="00D34755">
        <w:rPr>
          <w:b/>
          <w:sz w:val="28"/>
          <w:szCs w:val="28"/>
        </w:rPr>
        <w:t>Preparing for the Task</w:t>
      </w:r>
    </w:p>
    <w:p w:rsidR="00D34755" w:rsidRDefault="00D34755" w:rsidP="00D34755">
      <w:pPr>
        <w:spacing w:after="0" w:line="240" w:lineRule="auto"/>
      </w:pPr>
      <w:r>
        <w:t>BRIDGING CONVERSATION &gt; TASK ENGAGEMENT: Ability to connect the task and new content to</w:t>
      </w:r>
    </w:p>
    <w:p w:rsidR="00D34755" w:rsidRDefault="00D34755" w:rsidP="00D34755">
      <w:pPr>
        <w:spacing w:after="0" w:line="240" w:lineRule="auto"/>
      </w:pPr>
      <w:proofErr w:type="gramStart"/>
      <w:r>
        <w:t>existing</w:t>
      </w:r>
      <w:proofErr w:type="gramEnd"/>
      <w:r>
        <w:t xml:space="preserve"> knowledge, skills, experiences, interests, and concerns.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 xml:space="preserve">TASK AND RUBRIC ANALYSIS &gt; TASK ANALYSIS: Ability to understand and explain the </w:t>
      </w:r>
      <w:proofErr w:type="gramStart"/>
      <w:r>
        <w:t>task's</w:t>
      </w:r>
      <w:proofErr w:type="gramEnd"/>
    </w:p>
    <w:p w:rsidR="00D34755" w:rsidRDefault="00D34755" w:rsidP="00D34755">
      <w:pPr>
        <w:spacing w:after="0" w:line="240" w:lineRule="auto"/>
      </w:pPr>
      <w:proofErr w:type="gramStart"/>
      <w:r>
        <w:t>prompt</w:t>
      </w:r>
      <w:proofErr w:type="gramEnd"/>
      <w:r>
        <w:t xml:space="preserve"> and rubric.</w:t>
      </w:r>
    </w:p>
    <w:p w:rsidR="00D34755" w:rsidRPr="00D34755" w:rsidRDefault="00D34755" w:rsidP="00D34755">
      <w:pPr>
        <w:rPr>
          <w:b/>
          <w:sz w:val="28"/>
          <w:szCs w:val="28"/>
        </w:rPr>
      </w:pPr>
      <w:r w:rsidRPr="00D34755">
        <w:rPr>
          <w:b/>
          <w:sz w:val="28"/>
          <w:szCs w:val="28"/>
        </w:rPr>
        <w:t>Reading Process</w:t>
      </w:r>
    </w:p>
    <w:p w:rsidR="00D34755" w:rsidRDefault="00D34755" w:rsidP="00D34755">
      <w:pPr>
        <w:spacing w:after="0" w:line="240" w:lineRule="auto"/>
      </w:pPr>
      <w:r>
        <w:t>PRE-READING &gt; TEXT SELECTION: Ability to identify appropriate texts.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>ACTIVE READING &gt; ESSENTIAL VOCABULARY: Ability to identify and master terms essential to</w:t>
      </w:r>
    </w:p>
    <w:p w:rsidR="00D34755" w:rsidRDefault="00D34755" w:rsidP="00D34755">
      <w:pPr>
        <w:spacing w:after="0" w:line="240" w:lineRule="auto"/>
      </w:pPr>
      <w:proofErr w:type="gramStart"/>
      <w:r>
        <w:t>understanding</w:t>
      </w:r>
      <w:proofErr w:type="gramEnd"/>
      <w:r>
        <w:t xml:space="preserve"> a text.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>ACTIVE READING &gt; NOTE-TAKING: Ability to select important facts and passages for use in one's own</w:t>
      </w:r>
    </w:p>
    <w:p w:rsidR="00D34755" w:rsidRDefault="00D34755" w:rsidP="00D34755">
      <w:pPr>
        <w:spacing w:after="0" w:line="240" w:lineRule="auto"/>
      </w:pPr>
      <w:proofErr w:type="gramStart"/>
      <w:r>
        <w:t>writing</w:t>
      </w:r>
      <w:proofErr w:type="gramEnd"/>
      <w:r>
        <w:t>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>POST-READING &gt; ENHANCING COMPREHENSION: Ability to identify the central point and main</w:t>
      </w:r>
    </w:p>
    <w:p w:rsidR="00D34755" w:rsidRDefault="00D34755" w:rsidP="00D34755">
      <w:pPr>
        <w:spacing w:after="0" w:line="240" w:lineRule="auto"/>
      </w:pPr>
      <w:proofErr w:type="gramStart"/>
      <w:r>
        <w:t>supporting</w:t>
      </w:r>
      <w:proofErr w:type="gramEnd"/>
      <w:r>
        <w:t xml:space="preserve"> elements of a text.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>POST-READING &gt; ACADEMIC INTEGRITY: Ability to use and credit sources appropriately.</w:t>
      </w:r>
    </w:p>
    <w:p w:rsidR="00D34755" w:rsidRDefault="00D34755" w:rsidP="00D34755">
      <w:pPr>
        <w:spacing w:after="0" w:line="240" w:lineRule="auto"/>
      </w:pPr>
    </w:p>
    <w:p w:rsidR="00D34755" w:rsidRPr="00D34755" w:rsidRDefault="00D34755" w:rsidP="00D34755">
      <w:pPr>
        <w:rPr>
          <w:b/>
          <w:sz w:val="28"/>
          <w:szCs w:val="28"/>
        </w:rPr>
      </w:pPr>
      <w:r w:rsidRPr="00D34755">
        <w:rPr>
          <w:b/>
          <w:sz w:val="28"/>
          <w:szCs w:val="28"/>
        </w:rPr>
        <w:t>Transition to Writing</w:t>
      </w:r>
    </w:p>
    <w:p w:rsidR="00D34755" w:rsidRDefault="00D34755" w:rsidP="00D34755">
      <w:pPr>
        <w:spacing w:after="0" w:line="240" w:lineRule="auto"/>
      </w:pPr>
      <w:r>
        <w:t>BRIDGING CONVERSATION &gt; IDENTIFYING SIGNIFICANT ELEMENTS: Ability to begin linking</w:t>
      </w:r>
    </w:p>
    <w:p w:rsidR="00D34755" w:rsidRDefault="00D34755" w:rsidP="00D34755">
      <w:pPr>
        <w:spacing w:after="0" w:line="240" w:lineRule="auto"/>
      </w:pPr>
      <w:proofErr w:type="gramStart"/>
      <w:r>
        <w:t>reading</w:t>
      </w:r>
      <w:proofErr w:type="gramEnd"/>
      <w:r>
        <w:t xml:space="preserve"> results to writing task.</w:t>
      </w:r>
    </w:p>
    <w:p w:rsidR="00D34755" w:rsidRDefault="00D34755" w:rsidP="00D34755">
      <w:pPr>
        <w:spacing w:after="0" w:line="240" w:lineRule="auto"/>
      </w:pPr>
    </w:p>
    <w:p w:rsidR="00D34755" w:rsidRPr="00D34755" w:rsidRDefault="00D34755" w:rsidP="00D34755">
      <w:pPr>
        <w:rPr>
          <w:b/>
          <w:sz w:val="28"/>
          <w:szCs w:val="28"/>
        </w:rPr>
      </w:pPr>
      <w:r w:rsidRPr="00D34755">
        <w:rPr>
          <w:b/>
          <w:sz w:val="28"/>
          <w:szCs w:val="28"/>
        </w:rPr>
        <w:t>Writing Process</w:t>
      </w:r>
    </w:p>
    <w:p w:rsidR="00D34755" w:rsidRDefault="00D34755" w:rsidP="00D34755">
      <w:pPr>
        <w:spacing w:after="0" w:line="240" w:lineRule="auto"/>
      </w:pPr>
      <w:r>
        <w:t>PLANNING &gt; PLANNING THE WRITING: Ability to develop a line of thought and text structure</w:t>
      </w:r>
    </w:p>
    <w:p w:rsidR="00D34755" w:rsidRDefault="00D34755" w:rsidP="00D34755">
      <w:pPr>
        <w:spacing w:after="0" w:line="240" w:lineRule="auto"/>
      </w:pPr>
      <w:proofErr w:type="gramStart"/>
      <w:r>
        <w:t>appropriate</w:t>
      </w:r>
      <w:proofErr w:type="gramEnd"/>
      <w:r>
        <w:t xml:space="preserve"> to an informational/explanatory task.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>DEVELOPMENT &gt; INTRODUCTORY PARAGRAPH: Ability to establish a controlling idea and</w:t>
      </w:r>
    </w:p>
    <w:p w:rsidR="00D34755" w:rsidRDefault="00D34755" w:rsidP="00D34755">
      <w:pPr>
        <w:spacing w:after="0" w:line="240" w:lineRule="auto"/>
      </w:pPr>
      <w:proofErr w:type="gramStart"/>
      <w:r>
        <w:t>consolidate</w:t>
      </w:r>
      <w:proofErr w:type="gramEnd"/>
      <w:r>
        <w:t xml:space="preserve"> information relevant to task.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>DEVELOPMENT &gt; BODY PARAGRAPHS: Ability to construct an initial draft with an emerging line of</w:t>
      </w:r>
    </w:p>
    <w:p w:rsidR="00D34755" w:rsidRDefault="00D34755" w:rsidP="00D34755">
      <w:pPr>
        <w:spacing w:after="0" w:line="240" w:lineRule="auto"/>
      </w:pPr>
      <w:proofErr w:type="gramStart"/>
      <w:r>
        <w:t>thought</w:t>
      </w:r>
      <w:proofErr w:type="gramEnd"/>
      <w:r>
        <w:t xml:space="preserve"> and structure.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>REVISION, EDITING, AND COMPLETION &gt; REVISION: Ability to refine text, including line of thought,</w:t>
      </w:r>
    </w:p>
    <w:p w:rsidR="00D34755" w:rsidRDefault="00D34755" w:rsidP="00D34755">
      <w:pPr>
        <w:spacing w:after="0" w:line="240" w:lineRule="auto"/>
      </w:pPr>
      <w:proofErr w:type="gramStart"/>
      <w:r>
        <w:t>language</w:t>
      </w:r>
      <w:proofErr w:type="gramEnd"/>
      <w:r>
        <w:t xml:space="preserve"> usage, and tone as appropriate to audience and purpose.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>REVISION, EDITING, AND COMPLETION &gt; EDITING: Ability to proofread and format a piece to make</w:t>
      </w:r>
    </w:p>
    <w:p w:rsidR="00D34755" w:rsidRDefault="00D34755" w:rsidP="00D34755">
      <w:pPr>
        <w:spacing w:after="0" w:line="240" w:lineRule="auto"/>
      </w:pPr>
      <w:proofErr w:type="gramStart"/>
      <w:r>
        <w:t>it</w:t>
      </w:r>
      <w:proofErr w:type="gramEnd"/>
      <w:r>
        <w:t xml:space="preserve"> more effective.</w:t>
      </w:r>
    </w:p>
    <w:p w:rsidR="00D34755" w:rsidRDefault="00D34755" w:rsidP="00D34755">
      <w:pPr>
        <w:spacing w:after="0" w:line="240" w:lineRule="auto"/>
      </w:pPr>
    </w:p>
    <w:p w:rsidR="00D34755" w:rsidRDefault="00D34755" w:rsidP="00D34755">
      <w:pPr>
        <w:spacing w:after="0" w:line="240" w:lineRule="auto"/>
      </w:pPr>
      <w:r>
        <w:t>REVISION, EDITING, AND COMPLETION &gt; FINAL DRAFT: Ability to submit final piece that meets</w:t>
      </w:r>
    </w:p>
    <w:p w:rsidR="00D34755" w:rsidRDefault="00D34755" w:rsidP="00D34755">
      <w:pPr>
        <w:spacing w:after="0" w:line="240" w:lineRule="auto"/>
      </w:pPr>
      <w:proofErr w:type="gramStart"/>
      <w:r>
        <w:t>expectations</w:t>
      </w:r>
      <w:proofErr w:type="gramEnd"/>
      <w:r>
        <w:t>.</w:t>
      </w:r>
    </w:p>
    <w:p w:rsidR="006642B0" w:rsidRDefault="006642B0" w:rsidP="00D34755"/>
    <w:p w:rsidR="00D34755" w:rsidRDefault="00D34755" w:rsidP="00D34755"/>
    <w:sectPr w:rsidR="00D34755" w:rsidSect="00D34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55"/>
    <w:rsid w:val="00000F75"/>
    <w:rsid w:val="00003E3E"/>
    <w:rsid w:val="000041A4"/>
    <w:rsid w:val="0000791F"/>
    <w:rsid w:val="000120BD"/>
    <w:rsid w:val="000137BC"/>
    <w:rsid w:val="00015224"/>
    <w:rsid w:val="00015B7A"/>
    <w:rsid w:val="00015CDB"/>
    <w:rsid w:val="000176EC"/>
    <w:rsid w:val="000226A9"/>
    <w:rsid w:val="00023F46"/>
    <w:rsid w:val="000244AD"/>
    <w:rsid w:val="0002551D"/>
    <w:rsid w:val="0002620A"/>
    <w:rsid w:val="00027167"/>
    <w:rsid w:val="0003032C"/>
    <w:rsid w:val="00030B87"/>
    <w:rsid w:val="00032714"/>
    <w:rsid w:val="0003283A"/>
    <w:rsid w:val="000360E9"/>
    <w:rsid w:val="00036671"/>
    <w:rsid w:val="000371DA"/>
    <w:rsid w:val="00037537"/>
    <w:rsid w:val="000376E7"/>
    <w:rsid w:val="000438E9"/>
    <w:rsid w:val="000475B3"/>
    <w:rsid w:val="00047AA8"/>
    <w:rsid w:val="000503BB"/>
    <w:rsid w:val="00050EDE"/>
    <w:rsid w:val="00052A83"/>
    <w:rsid w:val="00054802"/>
    <w:rsid w:val="00056AC7"/>
    <w:rsid w:val="00060CA5"/>
    <w:rsid w:val="000612C0"/>
    <w:rsid w:val="0006773D"/>
    <w:rsid w:val="000717F9"/>
    <w:rsid w:val="000764F4"/>
    <w:rsid w:val="00077CA8"/>
    <w:rsid w:val="000802EB"/>
    <w:rsid w:val="000844B2"/>
    <w:rsid w:val="00084D42"/>
    <w:rsid w:val="000861A3"/>
    <w:rsid w:val="0009080B"/>
    <w:rsid w:val="00092A42"/>
    <w:rsid w:val="00093E32"/>
    <w:rsid w:val="00097A1C"/>
    <w:rsid w:val="00097BBD"/>
    <w:rsid w:val="000A0265"/>
    <w:rsid w:val="000A24D8"/>
    <w:rsid w:val="000A3FE7"/>
    <w:rsid w:val="000A4BD3"/>
    <w:rsid w:val="000A6E1E"/>
    <w:rsid w:val="000A7268"/>
    <w:rsid w:val="000B186D"/>
    <w:rsid w:val="000B1CEF"/>
    <w:rsid w:val="000B3464"/>
    <w:rsid w:val="000B5CA0"/>
    <w:rsid w:val="000C0089"/>
    <w:rsid w:val="000C0248"/>
    <w:rsid w:val="000C3C0B"/>
    <w:rsid w:val="000C3DE1"/>
    <w:rsid w:val="000C438B"/>
    <w:rsid w:val="000C5242"/>
    <w:rsid w:val="000C6BE2"/>
    <w:rsid w:val="000C755B"/>
    <w:rsid w:val="000D0198"/>
    <w:rsid w:val="000D2E4C"/>
    <w:rsid w:val="000D35BF"/>
    <w:rsid w:val="000D4992"/>
    <w:rsid w:val="000D621E"/>
    <w:rsid w:val="000D707A"/>
    <w:rsid w:val="000D7D41"/>
    <w:rsid w:val="000E0F64"/>
    <w:rsid w:val="000E3050"/>
    <w:rsid w:val="000E335E"/>
    <w:rsid w:val="000E39BA"/>
    <w:rsid w:val="000F0F88"/>
    <w:rsid w:val="000F3917"/>
    <w:rsid w:val="000F6FA4"/>
    <w:rsid w:val="001002A6"/>
    <w:rsid w:val="0010096D"/>
    <w:rsid w:val="0010347C"/>
    <w:rsid w:val="00104C1B"/>
    <w:rsid w:val="00107310"/>
    <w:rsid w:val="001073FA"/>
    <w:rsid w:val="00110457"/>
    <w:rsid w:val="00111A82"/>
    <w:rsid w:val="0011320D"/>
    <w:rsid w:val="0012349B"/>
    <w:rsid w:val="00125BC2"/>
    <w:rsid w:val="00126E3C"/>
    <w:rsid w:val="001275B2"/>
    <w:rsid w:val="00127671"/>
    <w:rsid w:val="00127A1F"/>
    <w:rsid w:val="00132189"/>
    <w:rsid w:val="0013226E"/>
    <w:rsid w:val="0013381D"/>
    <w:rsid w:val="00133A0E"/>
    <w:rsid w:val="001347E5"/>
    <w:rsid w:val="00140C91"/>
    <w:rsid w:val="001425CC"/>
    <w:rsid w:val="00142D14"/>
    <w:rsid w:val="0014432D"/>
    <w:rsid w:val="00144D3F"/>
    <w:rsid w:val="00145B27"/>
    <w:rsid w:val="00145F3D"/>
    <w:rsid w:val="00146017"/>
    <w:rsid w:val="00146DB3"/>
    <w:rsid w:val="00153093"/>
    <w:rsid w:val="00154204"/>
    <w:rsid w:val="001575AB"/>
    <w:rsid w:val="0016055D"/>
    <w:rsid w:val="00160C2B"/>
    <w:rsid w:val="00163B23"/>
    <w:rsid w:val="0016477D"/>
    <w:rsid w:val="00165D65"/>
    <w:rsid w:val="0016664B"/>
    <w:rsid w:val="00166EC8"/>
    <w:rsid w:val="00167BEE"/>
    <w:rsid w:val="00170509"/>
    <w:rsid w:val="0017498D"/>
    <w:rsid w:val="00175960"/>
    <w:rsid w:val="00175C29"/>
    <w:rsid w:val="00180744"/>
    <w:rsid w:val="00183526"/>
    <w:rsid w:val="001842EB"/>
    <w:rsid w:val="00185408"/>
    <w:rsid w:val="00190706"/>
    <w:rsid w:val="00191A9D"/>
    <w:rsid w:val="00192CAF"/>
    <w:rsid w:val="001A09E6"/>
    <w:rsid w:val="001A3074"/>
    <w:rsid w:val="001A5F85"/>
    <w:rsid w:val="001B1C8D"/>
    <w:rsid w:val="001B2D15"/>
    <w:rsid w:val="001B4339"/>
    <w:rsid w:val="001B456A"/>
    <w:rsid w:val="001B52FD"/>
    <w:rsid w:val="001B6B33"/>
    <w:rsid w:val="001B703F"/>
    <w:rsid w:val="001B79EF"/>
    <w:rsid w:val="001C025C"/>
    <w:rsid w:val="001C1A93"/>
    <w:rsid w:val="001C3777"/>
    <w:rsid w:val="001C49AA"/>
    <w:rsid w:val="001C694F"/>
    <w:rsid w:val="001D0102"/>
    <w:rsid w:val="001D2DCF"/>
    <w:rsid w:val="001D3319"/>
    <w:rsid w:val="001D365C"/>
    <w:rsid w:val="001D3861"/>
    <w:rsid w:val="001D5CFF"/>
    <w:rsid w:val="001D66B4"/>
    <w:rsid w:val="001D6DDA"/>
    <w:rsid w:val="001D7650"/>
    <w:rsid w:val="001D7B05"/>
    <w:rsid w:val="001E03F8"/>
    <w:rsid w:val="001E1CC7"/>
    <w:rsid w:val="001E2B5B"/>
    <w:rsid w:val="001E5AD7"/>
    <w:rsid w:val="001E62BD"/>
    <w:rsid w:val="001E6777"/>
    <w:rsid w:val="001E7BAD"/>
    <w:rsid w:val="001E7FEB"/>
    <w:rsid w:val="001F10FD"/>
    <w:rsid w:val="001F2575"/>
    <w:rsid w:val="001F2F65"/>
    <w:rsid w:val="001F42CD"/>
    <w:rsid w:val="001F500D"/>
    <w:rsid w:val="001F5745"/>
    <w:rsid w:val="001F6951"/>
    <w:rsid w:val="002002EE"/>
    <w:rsid w:val="00200686"/>
    <w:rsid w:val="002012A3"/>
    <w:rsid w:val="00204C3F"/>
    <w:rsid w:val="00204C45"/>
    <w:rsid w:val="00204F59"/>
    <w:rsid w:val="002053E9"/>
    <w:rsid w:val="002059E6"/>
    <w:rsid w:val="00206760"/>
    <w:rsid w:val="002113EF"/>
    <w:rsid w:val="00211EE6"/>
    <w:rsid w:val="00212428"/>
    <w:rsid w:val="0021651F"/>
    <w:rsid w:val="00216D5E"/>
    <w:rsid w:val="00223102"/>
    <w:rsid w:val="0022412F"/>
    <w:rsid w:val="0022472C"/>
    <w:rsid w:val="00227791"/>
    <w:rsid w:val="00230685"/>
    <w:rsid w:val="00230FE8"/>
    <w:rsid w:val="002328B3"/>
    <w:rsid w:val="00236A83"/>
    <w:rsid w:val="00243036"/>
    <w:rsid w:val="002450D5"/>
    <w:rsid w:val="00245682"/>
    <w:rsid w:val="00253FF6"/>
    <w:rsid w:val="002563B8"/>
    <w:rsid w:val="00257571"/>
    <w:rsid w:val="00260A14"/>
    <w:rsid w:val="00260BAA"/>
    <w:rsid w:val="00262837"/>
    <w:rsid w:val="00262A03"/>
    <w:rsid w:val="00263172"/>
    <w:rsid w:val="002641CE"/>
    <w:rsid w:val="0026451C"/>
    <w:rsid w:val="00265020"/>
    <w:rsid w:val="00265F39"/>
    <w:rsid w:val="00267C0E"/>
    <w:rsid w:val="0027443E"/>
    <w:rsid w:val="002767EF"/>
    <w:rsid w:val="00284383"/>
    <w:rsid w:val="002855D9"/>
    <w:rsid w:val="002879F2"/>
    <w:rsid w:val="00287A19"/>
    <w:rsid w:val="00291288"/>
    <w:rsid w:val="00291AD9"/>
    <w:rsid w:val="0029386E"/>
    <w:rsid w:val="002948E1"/>
    <w:rsid w:val="00294F36"/>
    <w:rsid w:val="0029509E"/>
    <w:rsid w:val="00295BB6"/>
    <w:rsid w:val="00297C51"/>
    <w:rsid w:val="00297C5E"/>
    <w:rsid w:val="00297CB4"/>
    <w:rsid w:val="002A34A2"/>
    <w:rsid w:val="002A365C"/>
    <w:rsid w:val="002A3BED"/>
    <w:rsid w:val="002A509C"/>
    <w:rsid w:val="002A5BD5"/>
    <w:rsid w:val="002A6DC9"/>
    <w:rsid w:val="002A7460"/>
    <w:rsid w:val="002C0F49"/>
    <w:rsid w:val="002C2B60"/>
    <w:rsid w:val="002C3A18"/>
    <w:rsid w:val="002C701E"/>
    <w:rsid w:val="002D06C8"/>
    <w:rsid w:val="002D10D9"/>
    <w:rsid w:val="002D10ED"/>
    <w:rsid w:val="002D1886"/>
    <w:rsid w:val="002D1BAB"/>
    <w:rsid w:val="002D4561"/>
    <w:rsid w:val="002D64E8"/>
    <w:rsid w:val="002E02A4"/>
    <w:rsid w:val="002E1B7D"/>
    <w:rsid w:val="002E5FCC"/>
    <w:rsid w:val="002F18C3"/>
    <w:rsid w:val="003027A3"/>
    <w:rsid w:val="0030438B"/>
    <w:rsid w:val="00305ACD"/>
    <w:rsid w:val="003108A3"/>
    <w:rsid w:val="003118C0"/>
    <w:rsid w:val="00311CA3"/>
    <w:rsid w:val="0031244E"/>
    <w:rsid w:val="00312D4F"/>
    <w:rsid w:val="00312D75"/>
    <w:rsid w:val="003165AD"/>
    <w:rsid w:val="0031692F"/>
    <w:rsid w:val="00316ACF"/>
    <w:rsid w:val="00317490"/>
    <w:rsid w:val="00321BCF"/>
    <w:rsid w:val="00322567"/>
    <w:rsid w:val="003228A1"/>
    <w:rsid w:val="00322E00"/>
    <w:rsid w:val="003241B4"/>
    <w:rsid w:val="003266BD"/>
    <w:rsid w:val="0032696D"/>
    <w:rsid w:val="00326A00"/>
    <w:rsid w:val="00327634"/>
    <w:rsid w:val="003277D1"/>
    <w:rsid w:val="00330656"/>
    <w:rsid w:val="00330EC8"/>
    <w:rsid w:val="0033361C"/>
    <w:rsid w:val="00333D20"/>
    <w:rsid w:val="00334B33"/>
    <w:rsid w:val="0034354C"/>
    <w:rsid w:val="0034376E"/>
    <w:rsid w:val="0034454A"/>
    <w:rsid w:val="003453D3"/>
    <w:rsid w:val="003455F1"/>
    <w:rsid w:val="00355D97"/>
    <w:rsid w:val="00360D4C"/>
    <w:rsid w:val="00361799"/>
    <w:rsid w:val="00362396"/>
    <w:rsid w:val="00363FAF"/>
    <w:rsid w:val="00365419"/>
    <w:rsid w:val="00365E6A"/>
    <w:rsid w:val="00377383"/>
    <w:rsid w:val="003774CF"/>
    <w:rsid w:val="00382DA4"/>
    <w:rsid w:val="00384129"/>
    <w:rsid w:val="0038460B"/>
    <w:rsid w:val="00385B47"/>
    <w:rsid w:val="00387594"/>
    <w:rsid w:val="003979C9"/>
    <w:rsid w:val="003A05EE"/>
    <w:rsid w:val="003A0BF4"/>
    <w:rsid w:val="003A206B"/>
    <w:rsid w:val="003A4B45"/>
    <w:rsid w:val="003A6E5B"/>
    <w:rsid w:val="003B785E"/>
    <w:rsid w:val="003C0FC4"/>
    <w:rsid w:val="003C28AD"/>
    <w:rsid w:val="003C2BB5"/>
    <w:rsid w:val="003C3E9A"/>
    <w:rsid w:val="003C5C61"/>
    <w:rsid w:val="003C7D22"/>
    <w:rsid w:val="003D067F"/>
    <w:rsid w:val="003D1B92"/>
    <w:rsid w:val="003D1FC8"/>
    <w:rsid w:val="003D2592"/>
    <w:rsid w:val="003D2EBC"/>
    <w:rsid w:val="003D485E"/>
    <w:rsid w:val="003D5436"/>
    <w:rsid w:val="003D55CB"/>
    <w:rsid w:val="003D5895"/>
    <w:rsid w:val="003D5DCD"/>
    <w:rsid w:val="003D7198"/>
    <w:rsid w:val="003E10D9"/>
    <w:rsid w:val="003E1D01"/>
    <w:rsid w:val="003E3239"/>
    <w:rsid w:val="003E5A30"/>
    <w:rsid w:val="003E5D22"/>
    <w:rsid w:val="003E73EE"/>
    <w:rsid w:val="003E7F45"/>
    <w:rsid w:val="003F0EC0"/>
    <w:rsid w:val="003F2261"/>
    <w:rsid w:val="003F3260"/>
    <w:rsid w:val="003F400E"/>
    <w:rsid w:val="003F468F"/>
    <w:rsid w:val="003F7468"/>
    <w:rsid w:val="003F75DF"/>
    <w:rsid w:val="00400008"/>
    <w:rsid w:val="00402129"/>
    <w:rsid w:val="00410E6E"/>
    <w:rsid w:val="00412140"/>
    <w:rsid w:val="00412D7C"/>
    <w:rsid w:val="00413957"/>
    <w:rsid w:val="004139A9"/>
    <w:rsid w:val="00413BCA"/>
    <w:rsid w:val="00421704"/>
    <w:rsid w:val="0042584F"/>
    <w:rsid w:val="00426F95"/>
    <w:rsid w:val="0042774E"/>
    <w:rsid w:val="00433CDE"/>
    <w:rsid w:val="004351B8"/>
    <w:rsid w:val="00442D32"/>
    <w:rsid w:val="00443FC2"/>
    <w:rsid w:val="00444288"/>
    <w:rsid w:val="0044476F"/>
    <w:rsid w:val="0044485E"/>
    <w:rsid w:val="004504C9"/>
    <w:rsid w:val="0045191C"/>
    <w:rsid w:val="0045427A"/>
    <w:rsid w:val="00454E74"/>
    <w:rsid w:val="00455FB3"/>
    <w:rsid w:val="0045606E"/>
    <w:rsid w:val="00457243"/>
    <w:rsid w:val="0046089C"/>
    <w:rsid w:val="004635B0"/>
    <w:rsid w:val="00464339"/>
    <w:rsid w:val="00466F0A"/>
    <w:rsid w:val="00467668"/>
    <w:rsid w:val="00472612"/>
    <w:rsid w:val="00474DD0"/>
    <w:rsid w:val="00483C9D"/>
    <w:rsid w:val="00484484"/>
    <w:rsid w:val="00484BE9"/>
    <w:rsid w:val="0049275A"/>
    <w:rsid w:val="00493C17"/>
    <w:rsid w:val="00494C2E"/>
    <w:rsid w:val="00497F95"/>
    <w:rsid w:val="004A0F77"/>
    <w:rsid w:val="004A36CE"/>
    <w:rsid w:val="004A4443"/>
    <w:rsid w:val="004A52F6"/>
    <w:rsid w:val="004A5B87"/>
    <w:rsid w:val="004A6095"/>
    <w:rsid w:val="004A6785"/>
    <w:rsid w:val="004A7043"/>
    <w:rsid w:val="004A752F"/>
    <w:rsid w:val="004B446A"/>
    <w:rsid w:val="004B45C0"/>
    <w:rsid w:val="004B56C2"/>
    <w:rsid w:val="004B620D"/>
    <w:rsid w:val="004B72DB"/>
    <w:rsid w:val="004C007E"/>
    <w:rsid w:val="004C1202"/>
    <w:rsid w:val="004C480E"/>
    <w:rsid w:val="004C49E0"/>
    <w:rsid w:val="004C5D7E"/>
    <w:rsid w:val="004C6942"/>
    <w:rsid w:val="004D03C4"/>
    <w:rsid w:val="004D25D5"/>
    <w:rsid w:val="004D7C11"/>
    <w:rsid w:val="004E1E74"/>
    <w:rsid w:val="004E2C34"/>
    <w:rsid w:val="004F44CD"/>
    <w:rsid w:val="004F5BA0"/>
    <w:rsid w:val="004F6640"/>
    <w:rsid w:val="004F7D10"/>
    <w:rsid w:val="0050237E"/>
    <w:rsid w:val="0050449A"/>
    <w:rsid w:val="00505030"/>
    <w:rsid w:val="005072B3"/>
    <w:rsid w:val="0051048D"/>
    <w:rsid w:val="00511FCD"/>
    <w:rsid w:val="005138D3"/>
    <w:rsid w:val="00513FE1"/>
    <w:rsid w:val="005140A7"/>
    <w:rsid w:val="00514134"/>
    <w:rsid w:val="0051505F"/>
    <w:rsid w:val="005157FE"/>
    <w:rsid w:val="0051584E"/>
    <w:rsid w:val="00516808"/>
    <w:rsid w:val="00517D9A"/>
    <w:rsid w:val="00521533"/>
    <w:rsid w:val="00524F48"/>
    <w:rsid w:val="005252D4"/>
    <w:rsid w:val="00526025"/>
    <w:rsid w:val="0053082D"/>
    <w:rsid w:val="00535305"/>
    <w:rsid w:val="005363AE"/>
    <w:rsid w:val="005370A0"/>
    <w:rsid w:val="00537C4F"/>
    <w:rsid w:val="00541724"/>
    <w:rsid w:val="0054427F"/>
    <w:rsid w:val="00544457"/>
    <w:rsid w:val="00545408"/>
    <w:rsid w:val="00546EA3"/>
    <w:rsid w:val="005476AA"/>
    <w:rsid w:val="0055007D"/>
    <w:rsid w:val="00550DFA"/>
    <w:rsid w:val="005542DF"/>
    <w:rsid w:val="00555EFB"/>
    <w:rsid w:val="00557B9D"/>
    <w:rsid w:val="00562157"/>
    <w:rsid w:val="00562B7C"/>
    <w:rsid w:val="0057299B"/>
    <w:rsid w:val="00573D57"/>
    <w:rsid w:val="00581058"/>
    <w:rsid w:val="005846FD"/>
    <w:rsid w:val="0058498C"/>
    <w:rsid w:val="00584E52"/>
    <w:rsid w:val="0058661F"/>
    <w:rsid w:val="00591367"/>
    <w:rsid w:val="00594847"/>
    <w:rsid w:val="005A1867"/>
    <w:rsid w:val="005A39C5"/>
    <w:rsid w:val="005A66FD"/>
    <w:rsid w:val="005A7E1B"/>
    <w:rsid w:val="005B10EF"/>
    <w:rsid w:val="005B584B"/>
    <w:rsid w:val="005C1CCD"/>
    <w:rsid w:val="005C1D25"/>
    <w:rsid w:val="005C4C29"/>
    <w:rsid w:val="005C732D"/>
    <w:rsid w:val="005C7522"/>
    <w:rsid w:val="005D09EA"/>
    <w:rsid w:val="005D1DD9"/>
    <w:rsid w:val="005D2441"/>
    <w:rsid w:val="005D3E9B"/>
    <w:rsid w:val="005D605F"/>
    <w:rsid w:val="005D645C"/>
    <w:rsid w:val="005D6774"/>
    <w:rsid w:val="005D7153"/>
    <w:rsid w:val="005E0ADF"/>
    <w:rsid w:val="005E3718"/>
    <w:rsid w:val="005E5609"/>
    <w:rsid w:val="005E58B3"/>
    <w:rsid w:val="005E5FB7"/>
    <w:rsid w:val="005F0885"/>
    <w:rsid w:val="005F0DC3"/>
    <w:rsid w:val="005F125B"/>
    <w:rsid w:val="005F3D0F"/>
    <w:rsid w:val="005F4258"/>
    <w:rsid w:val="005F658A"/>
    <w:rsid w:val="005F6E1D"/>
    <w:rsid w:val="00603230"/>
    <w:rsid w:val="006044BF"/>
    <w:rsid w:val="00605354"/>
    <w:rsid w:val="006057E0"/>
    <w:rsid w:val="00605817"/>
    <w:rsid w:val="00610AA3"/>
    <w:rsid w:val="00613E74"/>
    <w:rsid w:val="00615C3E"/>
    <w:rsid w:val="006163E0"/>
    <w:rsid w:val="00623330"/>
    <w:rsid w:val="0062439B"/>
    <w:rsid w:val="0062488F"/>
    <w:rsid w:val="006262D3"/>
    <w:rsid w:val="00630032"/>
    <w:rsid w:val="006334CA"/>
    <w:rsid w:val="006354F8"/>
    <w:rsid w:val="0063587F"/>
    <w:rsid w:val="006379DB"/>
    <w:rsid w:val="00641F22"/>
    <w:rsid w:val="0064238B"/>
    <w:rsid w:val="0065312B"/>
    <w:rsid w:val="006601E5"/>
    <w:rsid w:val="006614A1"/>
    <w:rsid w:val="006642B0"/>
    <w:rsid w:val="006646C8"/>
    <w:rsid w:val="00664C36"/>
    <w:rsid w:val="00664D80"/>
    <w:rsid w:val="00666F16"/>
    <w:rsid w:val="00670318"/>
    <w:rsid w:val="00674EC4"/>
    <w:rsid w:val="00676701"/>
    <w:rsid w:val="00676F50"/>
    <w:rsid w:val="00681DF4"/>
    <w:rsid w:val="0068261E"/>
    <w:rsid w:val="00685181"/>
    <w:rsid w:val="00687E05"/>
    <w:rsid w:val="006924FA"/>
    <w:rsid w:val="00693603"/>
    <w:rsid w:val="0069422F"/>
    <w:rsid w:val="0069598F"/>
    <w:rsid w:val="00696B17"/>
    <w:rsid w:val="006973EC"/>
    <w:rsid w:val="00697445"/>
    <w:rsid w:val="006A5C70"/>
    <w:rsid w:val="006B64A4"/>
    <w:rsid w:val="006C1314"/>
    <w:rsid w:val="006C4EE6"/>
    <w:rsid w:val="006C6A56"/>
    <w:rsid w:val="006D0903"/>
    <w:rsid w:val="006D09FD"/>
    <w:rsid w:val="006D0A29"/>
    <w:rsid w:val="006D338B"/>
    <w:rsid w:val="006D5B6C"/>
    <w:rsid w:val="006E096B"/>
    <w:rsid w:val="006E0994"/>
    <w:rsid w:val="006E1439"/>
    <w:rsid w:val="006E5EA7"/>
    <w:rsid w:val="006E71C2"/>
    <w:rsid w:val="006E77D4"/>
    <w:rsid w:val="006E7CC4"/>
    <w:rsid w:val="006E7D62"/>
    <w:rsid w:val="006F0444"/>
    <w:rsid w:val="006F1832"/>
    <w:rsid w:val="006F3A47"/>
    <w:rsid w:val="006F6B68"/>
    <w:rsid w:val="006F79B8"/>
    <w:rsid w:val="007034E0"/>
    <w:rsid w:val="00703C4D"/>
    <w:rsid w:val="007075E2"/>
    <w:rsid w:val="00710271"/>
    <w:rsid w:val="00710B95"/>
    <w:rsid w:val="00713C11"/>
    <w:rsid w:val="00713CCB"/>
    <w:rsid w:val="0071697F"/>
    <w:rsid w:val="00720B76"/>
    <w:rsid w:val="00720E62"/>
    <w:rsid w:val="007212B7"/>
    <w:rsid w:val="00721840"/>
    <w:rsid w:val="007231D2"/>
    <w:rsid w:val="007268F5"/>
    <w:rsid w:val="00727A92"/>
    <w:rsid w:val="00731442"/>
    <w:rsid w:val="00733771"/>
    <w:rsid w:val="00734AC1"/>
    <w:rsid w:val="00734CC5"/>
    <w:rsid w:val="00737DF8"/>
    <w:rsid w:val="0074600F"/>
    <w:rsid w:val="0074614D"/>
    <w:rsid w:val="00747924"/>
    <w:rsid w:val="00747E35"/>
    <w:rsid w:val="00747F04"/>
    <w:rsid w:val="007527E9"/>
    <w:rsid w:val="00752E0A"/>
    <w:rsid w:val="007537BE"/>
    <w:rsid w:val="00753A79"/>
    <w:rsid w:val="00755131"/>
    <w:rsid w:val="007560B7"/>
    <w:rsid w:val="007577F3"/>
    <w:rsid w:val="00757A1C"/>
    <w:rsid w:val="007604E7"/>
    <w:rsid w:val="00760827"/>
    <w:rsid w:val="00762998"/>
    <w:rsid w:val="0076335D"/>
    <w:rsid w:val="00770B30"/>
    <w:rsid w:val="00772FCD"/>
    <w:rsid w:val="007736B0"/>
    <w:rsid w:val="00775DA6"/>
    <w:rsid w:val="00777045"/>
    <w:rsid w:val="00777530"/>
    <w:rsid w:val="007814EF"/>
    <w:rsid w:val="00781D4C"/>
    <w:rsid w:val="007826DE"/>
    <w:rsid w:val="00785DC2"/>
    <w:rsid w:val="00785F6D"/>
    <w:rsid w:val="00787E6E"/>
    <w:rsid w:val="00791852"/>
    <w:rsid w:val="00791854"/>
    <w:rsid w:val="00793EF8"/>
    <w:rsid w:val="007A0253"/>
    <w:rsid w:val="007A0407"/>
    <w:rsid w:val="007A109A"/>
    <w:rsid w:val="007A158C"/>
    <w:rsid w:val="007A4130"/>
    <w:rsid w:val="007A4CCC"/>
    <w:rsid w:val="007A5C9E"/>
    <w:rsid w:val="007A7F5A"/>
    <w:rsid w:val="007B052F"/>
    <w:rsid w:val="007B0A40"/>
    <w:rsid w:val="007B1454"/>
    <w:rsid w:val="007B659F"/>
    <w:rsid w:val="007B7A6D"/>
    <w:rsid w:val="007B7D9E"/>
    <w:rsid w:val="007C1CB9"/>
    <w:rsid w:val="007C4579"/>
    <w:rsid w:val="007C5137"/>
    <w:rsid w:val="007C6FB6"/>
    <w:rsid w:val="007C7089"/>
    <w:rsid w:val="007D2130"/>
    <w:rsid w:val="007D25CC"/>
    <w:rsid w:val="007D322B"/>
    <w:rsid w:val="007D3771"/>
    <w:rsid w:val="007D67A2"/>
    <w:rsid w:val="007D6F33"/>
    <w:rsid w:val="007E1D1E"/>
    <w:rsid w:val="007E2EAE"/>
    <w:rsid w:val="007E357D"/>
    <w:rsid w:val="007E4A42"/>
    <w:rsid w:val="007E5090"/>
    <w:rsid w:val="007E78DC"/>
    <w:rsid w:val="007F41E5"/>
    <w:rsid w:val="007F4863"/>
    <w:rsid w:val="007F727C"/>
    <w:rsid w:val="007F7617"/>
    <w:rsid w:val="0080168E"/>
    <w:rsid w:val="008045A9"/>
    <w:rsid w:val="008048FD"/>
    <w:rsid w:val="008049F3"/>
    <w:rsid w:val="00804ED8"/>
    <w:rsid w:val="00805319"/>
    <w:rsid w:val="00805919"/>
    <w:rsid w:val="0081109A"/>
    <w:rsid w:val="008157BD"/>
    <w:rsid w:val="00815E0F"/>
    <w:rsid w:val="00815FAB"/>
    <w:rsid w:val="00816165"/>
    <w:rsid w:val="00817A4F"/>
    <w:rsid w:val="00820C28"/>
    <w:rsid w:val="00821D99"/>
    <w:rsid w:val="00822283"/>
    <w:rsid w:val="00823120"/>
    <w:rsid w:val="00824814"/>
    <w:rsid w:val="00824868"/>
    <w:rsid w:val="008250C0"/>
    <w:rsid w:val="00825FBB"/>
    <w:rsid w:val="0082602F"/>
    <w:rsid w:val="008305A9"/>
    <w:rsid w:val="00832027"/>
    <w:rsid w:val="00833BE9"/>
    <w:rsid w:val="0083429F"/>
    <w:rsid w:val="00842D43"/>
    <w:rsid w:val="00842FBF"/>
    <w:rsid w:val="00843E26"/>
    <w:rsid w:val="008448C2"/>
    <w:rsid w:val="00845075"/>
    <w:rsid w:val="00845ECB"/>
    <w:rsid w:val="00846605"/>
    <w:rsid w:val="008475A8"/>
    <w:rsid w:val="008512CF"/>
    <w:rsid w:val="00852A48"/>
    <w:rsid w:val="008550E8"/>
    <w:rsid w:val="0085523A"/>
    <w:rsid w:val="00855E78"/>
    <w:rsid w:val="00861DA8"/>
    <w:rsid w:val="008648ED"/>
    <w:rsid w:val="00864A9A"/>
    <w:rsid w:val="00867D3D"/>
    <w:rsid w:val="00873265"/>
    <w:rsid w:val="008734DF"/>
    <w:rsid w:val="00873987"/>
    <w:rsid w:val="00875247"/>
    <w:rsid w:val="0087780D"/>
    <w:rsid w:val="00882A76"/>
    <w:rsid w:val="008849E5"/>
    <w:rsid w:val="00887B98"/>
    <w:rsid w:val="0089134D"/>
    <w:rsid w:val="0089483E"/>
    <w:rsid w:val="00895297"/>
    <w:rsid w:val="008A25D9"/>
    <w:rsid w:val="008A359F"/>
    <w:rsid w:val="008A5569"/>
    <w:rsid w:val="008A5E2A"/>
    <w:rsid w:val="008A5EBE"/>
    <w:rsid w:val="008B3747"/>
    <w:rsid w:val="008B6302"/>
    <w:rsid w:val="008B6D6F"/>
    <w:rsid w:val="008B7BAE"/>
    <w:rsid w:val="008C01F0"/>
    <w:rsid w:val="008C04AD"/>
    <w:rsid w:val="008C0FAF"/>
    <w:rsid w:val="008C1681"/>
    <w:rsid w:val="008C2957"/>
    <w:rsid w:val="008C3496"/>
    <w:rsid w:val="008C43D9"/>
    <w:rsid w:val="008C4941"/>
    <w:rsid w:val="008C7799"/>
    <w:rsid w:val="008D1DD2"/>
    <w:rsid w:val="008D2FA4"/>
    <w:rsid w:val="008E4B7D"/>
    <w:rsid w:val="008E737B"/>
    <w:rsid w:val="008F0E3E"/>
    <w:rsid w:val="008F2743"/>
    <w:rsid w:val="008F4394"/>
    <w:rsid w:val="008F60F8"/>
    <w:rsid w:val="008F62D5"/>
    <w:rsid w:val="008F75F6"/>
    <w:rsid w:val="00902C2F"/>
    <w:rsid w:val="009031E6"/>
    <w:rsid w:val="00906E93"/>
    <w:rsid w:val="0091028F"/>
    <w:rsid w:val="00911750"/>
    <w:rsid w:val="00912C37"/>
    <w:rsid w:val="00915175"/>
    <w:rsid w:val="0091611B"/>
    <w:rsid w:val="00921745"/>
    <w:rsid w:val="00924DF8"/>
    <w:rsid w:val="00924EA9"/>
    <w:rsid w:val="00926BF8"/>
    <w:rsid w:val="00927F07"/>
    <w:rsid w:val="00931F1E"/>
    <w:rsid w:val="0093451B"/>
    <w:rsid w:val="00934FEF"/>
    <w:rsid w:val="00940416"/>
    <w:rsid w:val="0094127B"/>
    <w:rsid w:val="00941B61"/>
    <w:rsid w:val="00941BA7"/>
    <w:rsid w:val="0094341B"/>
    <w:rsid w:val="00943ADF"/>
    <w:rsid w:val="009444A2"/>
    <w:rsid w:val="009447C5"/>
    <w:rsid w:val="00946160"/>
    <w:rsid w:val="00946CF6"/>
    <w:rsid w:val="00950DF7"/>
    <w:rsid w:val="00951486"/>
    <w:rsid w:val="0095219E"/>
    <w:rsid w:val="0095490F"/>
    <w:rsid w:val="00955863"/>
    <w:rsid w:val="00960992"/>
    <w:rsid w:val="00960C48"/>
    <w:rsid w:val="00960C63"/>
    <w:rsid w:val="009645A5"/>
    <w:rsid w:val="00966B95"/>
    <w:rsid w:val="00966D66"/>
    <w:rsid w:val="00966F49"/>
    <w:rsid w:val="0097253D"/>
    <w:rsid w:val="00975729"/>
    <w:rsid w:val="00976374"/>
    <w:rsid w:val="009822AE"/>
    <w:rsid w:val="00982334"/>
    <w:rsid w:val="00983FA3"/>
    <w:rsid w:val="00984DBA"/>
    <w:rsid w:val="00985EDE"/>
    <w:rsid w:val="009902C4"/>
    <w:rsid w:val="00992420"/>
    <w:rsid w:val="009925EE"/>
    <w:rsid w:val="009927A1"/>
    <w:rsid w:val="00993EB4"/>
    <w:rsid w:val="009954C5"/>
    <w:rsid w:val="00996A62"/>
    <w:rsid w:val="0099720A"/>
    <w:rsid w:val="0099742A"/>
    <w:rsid w:val="0099755D"/>
    <w:rsid w:val="009A1694"/>
    <w:rsid w:val="009A1ABC"/>
    <w:rsid w:val="009A2A74"/>
    <w:rsid w:val="009A6987"/>
    <w:rsid w:val="009A6B68"/>
    <w:rsid w:val="009B19A8"/>
    <w:rsid w:val="009B3C3E"/>
    <w:rsid w:val="009B4F30"/>
    <w:rsid w:val="009B6E01"/>
    <w:rsid w:val="009B7116"/>
    <w:rsid w:val="009B7147"/>
    <w:rsid w:val="009B782E"/>
    <w:rsid w:val="009B7EB1"/>
    <w:rsid w:val="009B7F09"/>
    <w:rsid w:val="009C0518"/>
    <w:rsid w:val="009C0C46"/>
    <w:rsid w:val="009C4228"/>
    <w:rsid w:val="009C4346"/>
    <w:rsid w:val="009C556C"/>
    <w:rsid w:val="009D271B"/>
    <w:rsid w:val="009D5670"/>
    <w:rsid w:val="009E1688"/>
    <w:rsid w:val="009E3FDB"/>
    <w:rsid w:val="009E59E0"/>
    <w:rsid w:val="009F0EBA"/>
    <w:rsid w:val="009F57BA"/>
    <w:rsid w:val="009F6DCF"/>
    <w:rsid w:val="009F7134"/>
    <w:rsid w:val="00A00477"/>
    <w:rsid w:val="00A018FC"/>
    <w:rsid w:val="00A029D3"/>
    <w:rsid w:val="00A02EFD"/>
    <w:rsid w:val="00A04D66"/>
    <w:rsid w:val="00A1034A"/>
    <w:rsid w:val="00A11AEA"/>
    <w:rsid w:val="00A12A61"/>
    <w:rsid w:val="00A1511D"/>
    <w:rsid w:val="00A175B1"/>
    <w:rsid w:val="00A17B77"/>
    <w:rsid w:val="00A204BB"/>
    <w:rsid w:val="00A240F8"/>
    <w:rsid w:val="00A274F6"/>
    <w:rsid w:val="00A3097A"/>
    <w:rsid w:val="00A30B76"/>
    <w:rsid w:val="00A314F8"/>
    <w:rsid w:val="00A32C98"/>
    <w:rsid w:val="00A32D12"/>
    <w:rsid w:val="00A334C9"/>
    <w:rsid w:val="00A41CA4"/>
    <w:rsid w:val="00A42035"/>
    <w:rsid w:val="00A427F0"/>
    <w:rsid w:val="00A42F67"/>
    <w:rsid w:val="00A44B17"/>
    <w:rsid w:val="00A45BF1"/>
    <w:rsid w:val="00A45CBA"/>
    <w:rsid w:val="00A518D9"/>
    <w:rsid w:val="00A5472D"/>
    <w:rsid w:val="00A61184"/>
    <w:rsid w:val="00A614F8"/>
    <w:rsid w:val="00A71150"/>
    <w:rsid w:val="00A7578C"/>
    <w:rsid w:val="00A80DB4"/>
    <w:rsid w:val="00A85D32"/>
    <w:rsid w:val="00A87121"/>
    <w:rsid w:val="00A91D84"/>
    <w:rsid w:val="00A93BF0"/>
    <w:rsid w:val="00A96FB4"/>
    <w:rsid w:val="00AA0C16"/>
    <w:rsid w:val="00AA1544"/>
    <w:rsid w:val="00AA281F"/>
    <w:rsid w:val="00AA3A50"/>
    <w:rsid w:val="00AA3C75"/>
    <w:rsid w:val="00AA5BEF"/>
    <w:rsid w:val="00AA6346"/>
    <w:rsid w:val="00AA7C3C"/>
    <w:rsid w:val="00AB23D3"/>
    <w:rsid w:val="00AB2F4A"/>
    <w:rsid w:val="00AB5933"/>
    <w:rsid w:val="00AC2529"/>
    <w:rsid w:val="00AC2B8E"/>
    <w:rsid w:val="00AC2C32"/>
    <w:rsid w:val="00AC510F"/>
    <w:rsid w:val="00AC569E"/>
    <w:rsid w:val="00AD1592"/>
    <w:rsid w:val="00AD19AB"/>
    <w:rsid w:val="00AD2D7D"/>
    <w:rsid w:val="00AD5A55"/>
    <w:rsid w:val="00AD5BC5"/>
    <w:rsid w:val="00AD64AB"/>
    <w:rsid w:val="00AD6931"/>
    <w:rsid w:val="00AE09DA"/>
    <w:rsid w:val="00AE0F5A"/>
    <w:rsid w:val="00AE349F"/>
    <w:rsid w:val="00AE58EE"/>
    <w:rsid w:val="00AE5C6E"/>
    <w:rsid w:val="00AE69B0"/>
    <w:rsid w:val="00AF0C29"/>
    <w:rsid w:val="00AF1BC2"/>
    <w:rsid w:val="00AF7EB4"/>
    <w:rsid w:val="00B00139"/>
    <w:rsid w:val="00B07369"/>
    <w:rsid w:val="00B115DB"/>
    <w:rsid w:val="00B11EC5"/>
    <w:rsid w:val="00B1699B"/>
    <w:rsid w:val="00B16CED"/>
    <w:rsid w:val="00B17516"/>
    <w:rsid w:val="00B178C0"/>
    <w:rsid w:val="00B17CA6"/>
    <w:rsid w:val="00B20223"/>
    <w:rsid w:val="00B20A0D"/>
    <w:rsid w:val="00B225AA"/>
    <w:rsid w:val="00B2548C"/>
    <w:rsid w:val="00B273E8"/>
    <w:rsid w:val="00B31A7B"/>
    <w:rsid w:val="00B34FA5"/>
    <w:rsid w:val="00B35EAF"/>
    <w:rsid w:val="00B40679"/>
    <w:rsid w:val="00B40BB2"/>
    <w:rsid w:val="00B415F4"/>
    <w:rsid w:val="00B41B9D"/>
    <w:rsid w:val="00B43206"/>
    <w:rsid w:val="00B433EC"/>
    <w:rsid w:val="00B43E89"/>
    <w:rsid w:val="00B4548A"/>
    <w:rsid w:val="00B47428"/>
    <w:rsid w:val="00B5022D"/>
    <w:rsid w:val="00B51D7C"/>
    <w:rsid w:val="00B51FE9"/>
    <w:rsid w:val="00B53E00"/>
    <w:rsid w:val="00B53E20"/>
    <w:rsid w:val="00B54EC9"/>
    <w:rsid w:val="00B5508C"/>
    <w:rsid w:val="00B553C4"/>
    <w:rsid w:val="00B5573F"/>
    <w:rsid w:val="00B55F82"/>
    <w:rsid w:val="00B62807"/>
    <w:rsid w:val="00B62A43"/>
    <w:rsid w:val="00B62C93"/>
    <w:rsid w:val="00B633FB"/>
    <w:rsid w:val="00B63900"/>
    <w:rsid w:val="00B63AE2"/>
    <w:rsid w:val="00B6402D"/>
    <w:rsid w:val="00B64CB2"/>
    <w:rsid w:val="00B65A03"/>
    <w:rsid w:val="00B663ED"/>
    <w:rsid w:val="00B673CA"/>
    <w:rsid w:val="00B71691"/>
    <w:rsid w:val="00B75E74"/>
    <w:rsid w:val="00B7725E"/>
    <w:rsid w:val="00B80EA9"/>
    <w:rsid w:val="00B82F50"/>
    <w:rsid w:val="00B839D8"/>
    <w:rsid w:val="00B842AF"/>
    <w:rsid w:val="00B849E7"/>
    <w:rsid w:val="00B84A3D"/>
    <w:rsid w:val="00B85BD3"/>
    <w:rsid w:val="00B87F7F"/>
    <w:rsid w:val="00B907FF"/>
    <w:rsid w:val="00B90E9E"/>
    <w:rsid w:val="00B930CB"/>
    <w:rsid w:val="00B94EC6"/>
    <w:rsid w:val="00B96B56"/>
    <w:rsid w:val="00B971AC"/>
    <w:rsid w:val="00BA139D"/>
    <w:rsid w:val="00BA234F"/>
    <w:rsid w:val="00BA29F0"/>
    <w:rsid w:val="00BA3115"/>
    <w:rsid w:val="00BA4A77"/>
    <w:rsid w:val="00BA652C"/>
    <w:rsid w:val="00BB2407"/>
    <w:rsid w:val="00BB3C3B"/>
    <w:rsid w:val="00BB3FDE"/>
    <w:rsid w:val="00BB4B81"/>
    <w:rsid w:val="00BB76D4"/>
    <w:rsid w:val="00BC077A"/>
    <w:rsid w:val="00BC091A"/>
    <w:rsid w:val="00BC3363"/>
    <w:rsid w:val="00BC3F19"/>
    <w:rsid w:val="00BC4440"/>
    <w:rsid w:val="00BC4576"/>
    <w:rsid w:val="00BC77FE"/>
    <w:rsid w:val="00BC7A7E"/>
    <w:rsid w:val="00BD0240"/>
    <w:rsid w:val="00BD1E90"/>
    <w:rsid w:val="00BE024B"/>
    <w:rsid w:val="00BF0217"/>
    <w:rsid w:val="00BF0D7B"/>
    <w:rsid w:val="00BF27A8"/>
    <w:rsid w:val="00BF39B9"/>
    <w:rsid w:val="00BF6EBA"/>
    <w:rsid w:val="00BF7D51"/>
    <w:rsid w:val="00C017B4"/>
    <w:rsid w:val="00C032E7"/>
    <w:rsid w:val="00C03696"/>
    <w:rsid w:val="00C03A03"/>
    <w:rsid w:val="00C10D75"/>
    <w:rsid w:val="00C12A75"/>
    <w:rsid w:val="00C136EA"/>
    <w:rsid w:val="00C13D86"/>
    <w:rsid w:val="00C14171"/>
    <w:rsid w:val="00C1426D"/>
    <w:rsid w:val="00C1573D"/>
    <w:rsid w:val="00C161C6"/>
    <w:rsid w:val="00C25583"/>
    <w:rsid w:val="00C2641D"/>
    <w:rsid w:val="00C26DE6"/>
    <w:rsid w:val="00C3108C"/>
    <w:rsid w:val="00C3293A"/>
    <w:rsid w:val="00C3331B"/>
    <w:rsid w:val="00C34A09"/>
    <w:rsid w:val="00C34B88"/>
    <w:rsid w:val="00C3783E"/>
    <w:rsid w:val="00C40B57"/>
    <w:rsid w:val="00C41D4B"/>
    <w:rsid w:val="00C42F91"/>
    <w:rsid w:val="00C4640A"/>
    <w:rsid w:val="00C50FDE"/>
    <w:rsid w:val="00C5240E"/>
    <w:rsid w:val="00C52B3C"/>
    <w:rsid w:val="00C5327D"/>
    <w:rsid w:val="00C53D96"/>
    <w:rsid w:val="00C55392"/>
    <w:rsid w:val="00C554D6"/>
    <w:rsid w:val="00C56501"/>
    <w:rsid w:val="00C61533"/>
    <w:rsid w:val="00C61BC5"/>
    <w:rsid w:val="00C642EE"/>
    <w:rsid w:val="00C66BA8"/>
    <w:rsid w:val="00C737C3"/>
    <w:rsid w:val="00C74542"/>
    <w:rsid w:val="00C7532D"/>
    <w:rsid w:val="00C76068"/>
    <w:rsid w:val="00C760DD"/>
    <w:rsid w:val="00C779ED"/>
    <w:rsid w:val="00C80BD5"/>
    <w:rsid w:val="00C81B58"/>
    <w:rsid w:val="00C81C19"/>
    <w:rsid w:val="00C81D82"/>
    <w:rsid w:val="00C84181"/>
    <w:rsid w:val="00C846B6"/>
    <w:rsid w:val="00C87982"/>
    <w:rsid w:val="00C8799C"/>
    <w:rsid w:val="00C927AF"/>
    <w:rsid w:val="00C92EB3"/>
    <w:rsid w:val="00C96048"/>
    <w:rsid w:val="00C96F65"/>
    <w:rsid w:val="00CA0249"/>
    <w:rsid w:val="00CA0A12"/>
    <w:rsid w:val="00CA0FB5"/>
    <w:rsid w:val="00CA76C7"/>
    <w:rsid w:val="00CB008E"/>
    <w:rsid w:val="00CB0579"/>
    <w:rsid w:val="00CB0F61"/>
    <w:rsid w:val="00CB47EA"/>
    <w:rsid w:val="00CB6D97"/>
    <w:rsid w:val="00CC257B"/>
    <w:rsid w:val="00CC3C9C"/>
    <w:rsid w:val="00CC4731"/>
    <w:rsid w:val="00CC4D37"/>
    <w:rsid w:val="00CC4E9F"/>
    <w:rsid w:val="00CC6B6B"/>
    <w:rsid w:val="00CC7F57"/>
    <w:rsid w:val="00CD02F8"/>
    <w:rsid w:val="00CD110F"/>
    <w:rsid w:val="00CD1E8E"/>
    <w:rsid w:val="00CD267C"/>
    <w:rsid w:val="00CD7305"/>
    <w:rsid w:val="00CD7438"/>
    <w:rsid w:val="00CE1A12"/>
    <w:rsid w:val="00CE1B4B"/>
    <w:rsid w:val="00CE205A"/>
    <w:rsid w:val="00CE24D7"/>
    <w:rsid w:val="00CE583E"/>
    <w:rsid w:val="00CF0F98"/>
    <w:rsid w:val="00CF27F6"/>
    <w:rsid w:val="00CF3ACB"/>
    <w:rsid w:val="00CF53E0"/>
    <w:rsid w:val="00CF6E5A"/>
    <w:rsid w:val="00CF7A9A"/>
    <w:rsid w:val="00D02910"/>
    <w:rsid w:val="00D04683"/>
    <w:rsid w:val="00D05EB9"/>
    <w:rsid w:val="00D07678"/>
    <w:rsid w:val="00D11C4E"/>
    <w:rsid w:val="00D120F0"/>
    <w:rsid w:val="00D125E8"/>
    <w:rsid w:val="00D12A8D"/>
    <w:rsid w:val="00D130E8"/>
    <w:rsid w:val="00D131FF"/>
    <w:rsid w:val="00D16799"/>
    <w:rsid w:val="00D20159"/>
    <w:rsid w:val="00D20C90"/>
    <w:rsid w:val="00D24682"/>
    <w:rsid w:val="00D257B4"/>
    <w:rsid w:val="00D303FD"/>
    <w:rsid w:val="00D310BB"/>
    <w:rsid w:val="00D3123F"/>
    <w:rsid w:val="00D33B3C"/>
    <w:rsid w:val="00D34591"/>
    <w:rsid w:val="00D34755"/>
    <w:rsid w:val="00D42279"/>
    <w:rsid w:val="00D425F9"/>
    <w:rsid w:val="00D42682"/>
    <w:rsid w:val="00D440DF"/>
    <w:rsid w:val="00D44AA2"/>
    <w:rsid w:val="00D518B7"/>
    <w:rsid w:val="00D52C0D"/>
    <w:rsid w:val="00D53C66"/>
    <w:rsid w:val="00D5576A"/>
    <w:rsid w:val="00D602E0"/>
    <w:rsid w:val="00D602EA"/>
    <w:rsid w:val="00D6395F"/>
    <w:rsid w:val="00D64104"/>
    <w:rsid w:val="00D703F7"/>
    <w:rsid w:val="00D722DC"/>
    <w:rsid w:val="00D73832"/>
    <w:rsid w:val="00D73CE6"/>
    <w:rsid w:val="00D74CC8"/>
    <w:rsid w:val="00D75AFA"/>
    <w:rsid w:val="00D77AD5"/>
    <w:rsid w:val="00D77B31"/>
    <w:rsid w:val="00D80D49"/>
    <w:rsid w:val="00D81BE5"/>
    <w:rsid w:val="00D82632"/>
    <w:rsid w:val="00D902A9"/>
    <w:rsid w:val="00D90487"/>
    <w:rsid w:val="00D9294A"/>
    <w:rsid w:val="00D92D2F"/>
    <w:rsid w:val="00D952E7"/>
    <w:rsid w:val="00D963C9"/>
    <w:rsid w:val="00D972D5"/>
    <w:rsid w:val="00D979F3"/>
    <w:rsid w:val="00DA0DA9"/>
    <w:rsid w:val="00DA1301"/>
    <w:rsid w:val="00DA1996"/>
    <w:rsid w:val="00DA2C5A"/>
    <w:rsid w:val="00DA4359"/>
    <w:rsid w:val="00DB2162"/>
    <w:rsid w:val="00DB2CAE"/>
    <w:rsid w:val="00DB3BFC"/>
    <w:rsid w:val="00DB5AD3"/>
    <w:rsid w:val="00DB61DA"/>
    <w:rsid w:val="00DC1779"/>
    <w:rsid w:val="00DC24E7"/>
    <w:rsid w:val="00DC3974"/>
    <w:rsid w:val="00DC5499"/>
    <w:rsid w:val="00DC6C10"/>
    <w:rsid w:val="00DC6F39"/>
    <w:rsid w:val="00DC6F62"/>
    <w:rsid w:val="00DD1AC6"/>
    <w:rsid w:val="00DD280C"/>
    <w:rsid w:val="00DD4310"/>
    <w:rsid w:val="00DE078E"/>
    <w:rsid w:val="00DE43F7"/>
    <w:rsid w:val="00DE481D"/>
    <w:rsid w:val="00DF0BCF"/>
    <w:rsid w:val="00DF295D"/>
    <w:rsid w:val="00DF3FF9"/>
    <w:rsid w:val="00DF5423"/>
    <w:rsid w:val="00DF7336"/>
    <w:rsid w:val="00E00815"/>
    <w:rsid w:val="00E02E26"/>
    <w:rsid w:val="00E03BA0"/>
    <w:rsid w:val="00E0579F"/>
    <w:rsid w:val="00E05BAB"/>
    <w:rsid w:val="00E05BD8"/>
    <w:rsid w:val="00E07AFD"/>
    <w:rsid w:val="00E07EAE"/>
    <w:rsid w:val="00E10027"/>
    <w:rsid w:val="00E12C87"/>
    <w:rsid w:val="00E14C85"/>
    <w:rsid w:val="00E1760C"/>
    <w:rsid w:val="00E17896"/>
    <w:rsid w:val="00E17D88"/>
    <w:rsid w:val="00E208C4"/>
    <w:rsid w:val="00E2330D"/>
    <w:rsid w:val="00E2682F"/>
    <w:rsid w:val="00E30E75"/>
    <w:rsid w:val="00E32B3C"/>
    <w:rsid w:val="00E33BFD"/>
    <w:rsid w:val="00E33DEC"/>
    <w:rsid w:val="00E34575"/>
    <w:rsid w:val="00E35191"/>
    <w:rsid w:val="00E42180"/>
    <w:rsid w:val="00E426B7"/>
    <w:rsid w:val="00E42E48"/>
    <w:rsid w:val="00E44120"/>
    <w:rsid w:val="00E44923"/>
    <w:rsid w:val="00E474AC"/>
    <w:rsid w:val="00E504B2"/>
    <w:rsid w:val="00E51A0E"/>
    <w:rsid w:val="00E53F7C"/>
    <w:rsid w:val="00E54C35"/>
    <w:rsid w:val="00E55938"/>
    <w:rsid w:val="00E56AB0"/>
    <w:rsid w:val="00E642F9"/>
    <w:rsid w:val="00E6563B"/>
    <w:rsid w:val="00E65A58"/>
    <w:rsid w:val="00E66CC7"/>
    <w:rsid w:val="00E67571"/>
    <w:rsid w:val="00E7127D"/>
    <w:rsid w:val="00E72181"/>
    <w:rsid w:val="00E73AEC"/>
    <w:rsid w:val="00E74F8A"/>
    <w:rsid w:val="00E7785E"/>
    <w:rsid w:val="00E8162B"/>
    <w:rsid w:val="00E82597"/>
    <w:rsid w:val="00E830CC"/>
    <w:rsid w:val="00E8634A"/>
    <w:rsid w:val="00E91830"/>
    <w:rsid w:val="00E93037"/>
    <w:rsid w:val="00E94611"/>
    <w:rsid w:val="00E963B1"/>
    <w:rsid w:val="00E96559"/>
    <w:rsid w:val="00EA1D66"/>
    <w:rsid w:val="00EA6FEA"/>
    <w:rsid w:val="00EA78C9"/>
    <w:rsid w:val="00EB0FAB"/>
    <w:rsid w:val="00EB1625"/>
    <w:rsid w:val="00EB365B"/>
    <w:rsid w:val="00EB4248"/>
    <w:rsid w:val="00EB52A9"/>
    <w:rsid w:val="00EB7132"/>
    <w:rsid w:val="00EB7F5D"/>
    <w:rsid w:val="00EC03E4"/>
    <w:rsid w:val="00EC34FC"/>
    <w:rsid w:val="00EC4803"/>
    <w:rsid w:val="00EC5DCE"/>
    <w:rsid w:val="00EC6805"/>
    <w:rsid w:val="00EC7BDA"/>
    <w:rsid w:val="00EC7FBA"/>
    <w:rsid w:val="00ED1939"/>
    <w:rsid w:val="00ED1DAB"/>
    <w:rsid w:val="00ED48BE"/>
    <w:rsid w:val="00ED506A"/>
    <w:rsid w:val="00ED572C"/>
    <w:rsid w:val="00ED59A2"/>
    <w:rsid w:val="00ED78CD"/>
    <w:rsid w:val="00EE0117"/>
    <w:rsid w:val="00EE5325"/>
    <w:rsid w:val="00EE7C2A"/>
    <w:rsid w:val="00EF3677"/>
    <w:rsid w:val="00EF4263"/>
    <w:rsid w:val="00EF719B"/>
    <w:rsid w:val="00F011C0"/>
    <w:rsid w:val="00F021D8"/>
    <w:rsid w:val="00F025AB"/>
    <w:rsid w:val="00F075D6"/>
    <w:rsid w:val="00F10887"/>
    <w:rsid w:val="00F139BD"/>
    <w:rsid w:val="00F14B67"/>
    <w:rsid w:val="00F15C13"/>
    <w:rsid w:val="00F16275"/>
    <w:rsid w:val="00F164C3"/>
    <w:rsid w:val="00F1699E"/>
    <w:rsid w:val="00F16AB9"/>
    <w:rsid w:val="00F17351"/>
    <w:rsid w:val="00F17636"/>
    <w:rsid w:val="00F230B7"/>
    <w:rsid w:val="00F2333D"/>
    <w:rsid w:val="00F24064"/>
    <w:rsid w:val="00F24DDC"/>
    <w:rsid w:val="00F25C69"/>
    <w:rsid w:val="00F3091C"/>
    <w:rsid w:val="00F30FED"/>
    <w:rsid w:val="00F3127C"/>
    <w:rsid w:val="00F313F7"/>
    <w:rsid w:val="00F324CB"/>
    <w:rsid w:val="00F325C0"/>
    <w:rsid w:val="00F3407B"/>
    <w:rsid w:val="00F34805"/>
    <w:rsid w:val="00F4422C"/>
    <w:rsid w:val="00F46757"/>
    <w:rsid w:val="00F47312"/>
    <w:rsid w:val="00F47D2F"/>
    <w:rsid w:val="00F51023"/>
    <w:rsid w:val="00F5210F"/>
    <w:rsid w:val="00F54AE2"/>
    <w:rsid w:val="00F55326"/>
    <w:rsid w:val="00F56B61"/>
    <w:rsid w:val="00F60B47"/>
    <w:rsid w:val="00F62996"/>
    <w:rsid w:val="00F6339C"/>
    <w:rsid w:val="00F638B2"/>
    <w:rsid w:val="00F64DFF"/>
    <w:rsid w:val="00F656DF"/>
    <w:rsid w:val="00F664C8"/>
    <w:rsid w:val="00F70F95"/>
    <w:rsid w:val="00F72906"/>
    <w:rsid w:val="00F73567"/>
    <w:rsid w:val="00F74E4B"/>
    <w:rsid w:val="00F7526F"/>
    <w:rsid w:val="00F77267"/>
    <w:rsid w:val="00F77E7E"/>
    <w:rsid w:val="00F800DE"/>
    <w:rsid w:val="00F82129"/>
    <w:rsid w:val="00F8231F"/>
    <w:rsid w:val="00F82A13"/>
    <w:rsid w:val="00F848FF"/>
    <w:rsid w:val="00F86B18"/>
    <w:rsid w:val="00F90F30"/>
    <w:rsid w:val="00FA1393"/>
    <w:rsid w:val="00FA294E"/>
    <w:rsid w:val="00FA3060"/>
    <w:rsid w:val="00FA347D"/>
    <w:rsid w:val="00FA710D"/>
    <w:rsid w:val="00FB0420"/>
    <w:rsid w:val="00FB1639"/>
    <w:rsid w:val="00FB30DC"/>
    <w:rsid w:val="00FB497E"/>
    <w:rsid w:val="00FB4F5D"/>
    <w:rsid w:val="00FB56F2"/>
    <w:rsid w:val="00FB6697"/>
    <w:rsid w:val="00FC0920"/>
    <w:rsid w:val="00FC13C0"/>
    <w:rsid w:val="00FC163E"/>
    <w:rsid w:val="00FC26BF"/>
    <w:rsid w:val="00FC503E"/>
    <w:rsid w:val="00FC5589"/>
    <w:rsid w:val="00FC621B"/>
    <w:rsid w:val="00FC6686"/>
    <w:rsid w:val="00FD0807"/>
    <w:rsid w:val="00FD1008"/>
    <w:rsid w:val="00FD3E5F"/>
    <w:rsid w:val="00FD42D0"/>
    <w:rsid w:val="00FD4F66"/>
    <w:rsid w:val="00FD6E59"/>
    <w:rsid w:val="00FE0728"/>
    <w:rsid w:val="00FE651E"/>
    <w:rsid w:val="00FF08F1"/>
    <w:rsid w:val="00FF1CC0"/>
    <w:rsid w:val="00FF332E"/>
    <w:rsid w:val="00FF3863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2014-09-06T21:29:00Z</dcterms:created>
  <dcterms:modified xsi:type="dcterms:W3CDTF">2014-09-06T21:32:00Z</dcterms:modified>
</cp:coreProperties>
</file>